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BB00B7" w14:textId="297E2BE0" w:rsidR="005E418F" w:rsidRDefault="005E418F" w:rsidP="005E418F">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rPr>
          <w:rFonts w:ascii="Segoe UI" w:hAnsi="Segoe UI" w:cs="Segoe UI"/>
          <w:color w:val="374151"/>
        </w:rPr>
      </w:pPr>
      <w:r>
        <w:rPr>
          <w:rFonts w:ascii="Segoe UI" w:hAnsi="Segoe UI" w:cs="Segoe UI"/>
          <w:color w:val="374151"/>
        </w:rPr>
        <w:t>FOR IMMEDIATE RELEASE</w:t>
      </w:r>
    </w:p>
    <w:p w14:paraId="65172606" w14:textId="0E0897F5" w:rsidR="005E418F" w:rsidRDefault="005E418F" w:rsidP="005E418F">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 xml:space="preserve">Wee Watch </w:t>
      </w:r>
      <w:r w:rsidR="00525DE7">
        <w:rPr>
          <w:rFonts w:ascii="Segoe UI" w:hAnsi="Segoe UI" w:cs="Segoe UI"/>
          <w:color w:val="374151"/>
        </w:rPr>
        <w:t xml:space="preserve">Licensed Home Childcare </w:t>
      </w:r>
      <w:r>
        <w:rPr>
          <w:rFonts w:ascii="Segoe UI" w:hAnsi="Segoe UI" w:cs="Segoe UI"/>
          <w:color w:val="374151"/>
        </w:rPr>
        <w:t>Demonstrates Commitment to Community Well-being through $10,000 Donation to Food4Kids</w:t>
      </w:r>
    </w:p>
    <w:p w14:paraId="441AA133" w14:textId="526DAEE4" w:rsidR="005E418F" w:rsidRDefault="009B2322" w:rsidP="005E418F">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Burlington,</w:t>
      </w:r>
      <w:r w:rsidR="005E418F">
        <w:rPr>
          <w:rFonts w:ascii="Segoe UI" w:hAnsi="Segoe UI" w:cs="Segoe UI"/>
          <w:color w:val="374151"/>
        </w:rPr>
        <w:t xml:space="preserve"> </w:t>
      </w:r>
      <w:r>
        <w:rPr>
          <w:rFonts w:ascii="Segoe UI" w:hAnsi="Segoe UI" w:cs="Segoe UI"/>
          <w:color w:val="374151"/>
        </w:rPr>
        <w:t>March 4</w:t>
      </w:r>
      <w:r w:rsidR="00E965A6">
        <w:rPr>
          <w:rFonts w:ascii="Segoe UI" w:hAnsi="Segoe UI" w:cs="Segoe UI"/>
          <w:color w:val="374151"/>
        </w:rPr>
        <w:t xml:space="preserve">, 2024 </w:t>
      </w:r>
      <w:r w:rsidR="005E418F">
        <w:rPr>
          <w:rFonts w:ascii="Segoe UI" w:hAnsi="Segoe UI" w:cs="Segoe UI"/>
          <w:color w:val="374151"/>
        </w:rPr>
        <w:t xml:space="preserve">– Wee Watch, a leading provider of high-quality home childcare services, is pleased to announce a substantial donation of $10,000 to Food4Kids, a non-profit organization dedicated to addressing childhood hunger in </w:t>
      </w:r>
      <w:r w:rsidR="00E965A6">
        <w:rPr>
          <w:rFonts w:ascii="Segoe UI" w:hAnsi="Segoe UI" w:cs="Segoe UI"/>
          <w:color w:val="374151"/>
        </w:rPr>
        <w:t xml:space="preserve">numerous regions across Ontario. </w:t>
      </w:r>
    </w:p>
    <w:p w14:paraId="4CA70661" w14:textId="29EDBD0D" w:rsidR="005E418F" w:rsidRDefault="005E418F" w:rsidP="005E418F">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 xml:space="preserve">The decision to support Food4Kids </w:t>
      </w:r>
      <w:r w:rsidR="008F681A">
        <w:rPr>
          <w:rFonts w:ascii="Segoe UI" w:hAnsi="Segoe UI" w:cs="Segoe UI"/>
          <w:color w:val="374151"/>
        </w:rPr>
        <w:t xml:space="preserve">began with </w:t>
      </w:r>
      <w:r w:rsidR="001825C3">
        <w:rPr>
          <w:rFonts w:ascii="Segoe UI" w:hAnsi="Segoe UI" w:cs="Segoe UI"/>
          <w:color w:val="374151"/>
        </w:rPr>
        <w:t xml:space="preserve">an idea to support local </w:t>
      </w:r>
      <w:r w:rsidR="00E76752">
        <w:rPr>
          <w:rFonts w:ascii="Segoe UI" w:hAnsi="Segoe UI" w:cs="Segoe UI"/>
          <w:color w:val="374151"/>
        </w:rPr>
        <w:t xml:space="preserve">charity that focuses on helping children facing food insecurity.  </w:t>
      </w:r>
      <w:r w:rsidR="008B5445">
        <w:rPr>
          <w:rFonts w:ascii="Segoe UI" w:hAnsi="Segoe UI" w:cs="Segoe UI"/>
          <w:color w:val="374151"/>
        </w:rPr>
        <w:t xml:space="preserve">Wee Watch provides high quality licensed home childcare across Ontario for 40 years and part of their program is the delivery of </w:t>
      </w:r>
      <w:r w:rsidR="005F69BA">
        <w:rPr>
          <w:rFonts w:ascii="Segoe UI" w:hAnsi="Segoe UI" w:cs="Segoe UI"/>
          <w:color w:val="374151"/>
        </w:rPr>
        <w:t xml:space="preserve">a stimulating educational program but also ensures that children receive nutritious meals during care. </w:t>
      </w:r>
      <w:r w:rsidR="008B5445">
        <w:rPr>
          <w:rFonts w:ascii="Segoe UI" w:hAnsi="Segoe UI" w:cs="Segoe UI"/>
          <w:color w:val="374151"/>
        </w:rPr>
        <w:t xml:space="preserve"> </w:t>
      </w:r>
      <w:r>
        <w:rPr>
          <w:rFonts w:ascii="Segoe UI" w:hAnsi="Segoe UI" w:cs="Segoe UI"/>
          <w:color w:val="374151"/>
        </w:rPr>
        <w:t>By contributing to Food4Kids, Wee Watch aims to make a meaningful impact on the lives of children facing food insecurity, ensuring they have access to nutritious meals for a brighter and healthier future.</w:t>
      </w:r>
    </w:p>
    <w:p w14:paraId="3EACA3CF" w14:textId="48BE2BFA" w:rsidR="005E418F" w:rsidRDefault="005E418F" w:rsidP="005E418F">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 xml:space="preserve">"Wee Watch is committed to fostering the well-being of children, not only in the context of our childcare services but also by actively participating in initiatives that address broader issues affecting our community," said </w:t>
      </w:r>
      <w:r w:rsidR="00BE5EFC">
        <w:rPr>
          <w:rFonts w:ascii="Segoe UI" w:hAnsi="Segoe UI" w:cs="Segoe UI"/>
          <w:color w:val="374151"/>
        </w:rPr>
        <w:t>Terry Fullerton, President</w:t>
      </w:r>
      <w:r>
        <w:rPr>
          <w:rFonts w:ascii="Segoe UI" w:hAnsi="Segoe UI" w:cs="Segoe UI"/>
          <w:color w:val="374151"/>
        </w:rPr>
        <w:t xml:space="preserve"> at Wee Watch. "Food4Kids has been doing outstanding work in </w:t>
      </w:r>
      <w:r w:rsidR="006F3453">
        <w:rPr>
          <w:rFonts w:ascii="Segoe UI" w:hAnsi="Segoe UI" w:cs="Segoe UI"/>
          <w:color w:val="374151"/>
        </w:rPr>
        <w:t>fighting</w:t>
      </w:r>
      <w:r>
        <w:rPr>
          <w:rFonts w:ascii="Segoe UI" w:hAnsi="Segoe UI" w:cs="Segoe UI"/>
          <w:color w:val="374151"/>
        </w:rPr>
        <w:t xml:space="preserve"> childhood hunger, and we are honored to support their mission."</w:t>
      </w:r>
    </w:p>
    <w:p w14:paraId="00151D9C" w14:textId="23A13EC2" w:rsidR="005E418F" w:rsidRDefault="005E418F" w:rsidP="005E418F">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 xml:space="preserve">The $10,000 donation from Wee Watch will directly contribute to Food4Kids' ongoing efforts to provide weekend food packages to children who may otherwise go without essential meals. The funds will be utilized to purchase nutritious food items, ensuring that vulnerable children have access to balanced and wholesome </w:t>
      </w:r>
      <w:r w:rsidR="002753D4">
        <w:rPr>
          <w:rFonts w:ascii="Segoe UI" w:hAnsi="Segoe UI" w:cs="Segoe UI"/>
          <w:color w:val="374151"/>
        </w:rPr>
        <w:t>meals</w:t>
      </w:r>
      <w:r>
        <w:rPr>
          <w:rFonts w:ascii="Segoe UI" w:hAnsi="Segoe UI" w:cs="Segoe UI"/>
          <w:color w:val="374151"/>
        </w:rPr>
        <w:t>.</w:t>
      </w:r>
    </w:p>
    <w:p w14:paraId="1CE603B0" w14:textId="77777777" w:rsidR="005E418F" w:rsidRDefault="005E418F" w:rsidP="005E418F">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Wee Watch encourages other businesses, organizations, and individuals to consider supporting local initiatives that address critical community needs. Together, we can make a difference and create a positive impact on the lives of those who need it most.</w:t>
      </w:r>
    </w:p>
    <w:p w14:paraId="081D440D" w14:textId="3C510709" w:rsidR="00901390" w:rsidRDefault="005E418F" w:rsidP="005E418F">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 xml:space="preserve">For more information about Wee Watch and their commitment to community engagement, please visit </w:t>
      </w:r>
      <w:r w:rsidR="00E31884">
        <w:rPr>
          <w:rFonts w:ascii="Segoe UI" w:hAnsi="Segoe UI" w:cs="Segoe UI"/>
          <w:color w:val="374151"/>
        </w:rPr>
        <w:t>weewatch.co</w:t>
      </w:r>
      <w:r w:rsidR="00901390">
        <w:rPr>
          <w:rFonts w:ascii="Segoe UI" w:hAnsi="Segoe UI" w:cs="Segoe UI"/>
          <w:color w:val="374151"/>
        </w:rPr>
        <w:t>m</w:t>
      </w:r>
    </w:p>
    <w:p w14:paraId="03297399" w14:textId="05179ECC" w:rsidR="005E418F" w:rsidRDefault="005E418F" w:rsidP="005E418F">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 xml:space="preserve">About Wee Watch: Wee Watch is a trusted </w:t>
      </w:r>
      <w:r w:rsidR="00533394">
        <w:rPr>
          <w:rFonts w:ascii="Segoe UI" w:hAnsi="Segoe UI" w:cs="Segoe UI"/>
          <w:color w:val="374151"/>
        </w:rPr>
        <w:t>licensed</w:t>
      </w:r>
      <w:r>
        <w:rPr>
          <w:rFonts w:ascii="Segoe UI" w:hAnsi="Segoe UI" w:cs="Segoe UI"/>
          <w:color w:val="374151"/>
        </w:rPr>
        <w:t xml:space="preserve"> home childcare organization dedicated to providing safe, educational, and nurturing environments for children. With a focus on personalized care and early childhood development, Wee Watch has been a leading choice for parents seeking high-quality childcare services for over </w:t>
      </w:r>
      <w:r w:rsidR="00533394">
        <w:rPr>
          <w:rFonts w:ascii="Segoe UI" w:hAnsi="Segoe UI" w:cs="Segoe UI"/>
          <w:color w:val="374151"/>
        </w:rPr>
        <w:t xml:space="preserve">40 </w:t>
      </w:r>
      <w:r>
        <w:rPr>
          <w:rFonts w:ascii="Segoe UI" w:hAnsi="Segoe UI" w:cs="Segoe UI"/>
          <w:color w:val="374151"/>
        </w:rPr>
        <w:t>years</w:t>
      </w:r>
      <w:r w:rsidR="00533394">
        <w:rPr>
          <w:rFonts w:ascii="Segoe UI" w:hAnsi="Segoe UI" w:cs="Segoe UI"/>
          <w:color w:val="374151"/>
        </w:rPr>
        <w:t xml:space="preserve"> in hundreds of communities across Ontario. </w:t>
      </w:r>
    </w:p>
    <w:p w14:paraId="684461E9" w14:textId="77777777" w:rsidR="005E418F" w:rsidRDefault="005E418F" w:rsidP="005E418F">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lastRenderedPageBreak/>
        <w:t>About Food4Kids: Food4Kids is a non-profit organization committed to addressing childhood hunger by providing weekend food packages to children facing food insecurity. Through community partnerships and donations, Food4Kids strives to ensure that every child has access to nutritious and balanced meals, promoting their health and well-being.</w:t>
      </w:r>
    </w:p>
    <w:p w14:paraId="226D23BB" w14:textId="555A6B3C" w:rsidR="005E418F" w:rsidRDefault="005E418F" w:rsidP="005E418F">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rFonts w:ascii="Segoe UI" w:hAnsi="Segoe UI" w:cs="Segoe UI"/>
          <w:color w:val="374151"/>
          <w:lang w:val="es-ES"/>
        </w:rPr>
      </w:pPr>
      <w:r w:rsidRPr="00912F17">
        <w:rPr>
          <w:rFonts w:ascii="Segoe UI" w:hAnsi="Segoe UI" w:cs="Segoe UI"/>
          <w:color w:val="374151"/>
          <w:lang w:val="es-ES"/>
        </w:rPr>
        <w:t xml:space="preserve">Media </w:t>
      </w:r>
      <w:proofErr w:type="spellStart"/>
      <w:r w:rsidRPr="00912F17">
        <w:rPr>
          <w:rFonts w:ascii="Segoe UI" w:hAnsi="Segoe UI" w:cs="Segoe UI"/>
          <w:color w:val="374151"/>
          <w:lang w:val="es-ES"/>
        </w:rPr>
        <w:t>Contact</w:t>
      </w:r>
      <w:proofErr w:type="spellEnd"/>
      <w:r w:rsidRPr="00912F17">
        <w:rPr>
          <w:rFonts w:ascii="Segoe UI" w:hAnsi="Segoe UI" w:cs="Segoe UI"/>
          <w:color w:val="374151"/>
          <w:lang w:val="es-ES"/>
        </w:rPr>
        <w:t xml:space="preserve">: </w:t>
      </w:r>
      <w:r w:rsidR="00912F17" w:rsidRPr="00912F17">
        <w:rPr>
          <w:rFonts w:ascii="Segoe UI" w:hAnsi="Segoe UI" w:cs="Segoe UI"/>
          <w:color w:val="374151"/>
          <w:lang w:val="es-ES"/>
        </w:rPr>
        <w:t xml:space="preserve">Nicole Pegler |905-479-4274 | </w:t>
      </w:r>
      <w:hyperlink r:id="rId7" w:history="1">
        <w:r w:rsidR="00912F17" w:rsidRPr="00EB7788">
          <w:rPr>
            <w:rStyle w:val="Hyperlink"/>
            <w:rFonts w:ascii="Segoe UI" w:hAnsi="Segoe UI" w:cs="Segoe UI"/>
            <w:lang w:val="es-ES"/>
          </w:rPr>
          <w:t>Nicole@weewatch.com</w:t>
        </w:r>
      </w:hyperlink>
    </w:p>
    <w:p w14:paraId="1ADCA67D" w14:textId="6C2A33EE" w:rsidR="00912F17" w:rsidRPr="00C13D68" w:rsidRDefault="00C13D68" w:rsidP="005E418F">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rFonts w:ascii="Segoe UI" w:hAnsi="Segoe UI" w:cs="Segoe UI"/>
          <w:color w:val="374151"/>
        </w:rPr>
      </w:pPr>
      <w:r w:rsidRPr="00C13D68">
        <w:rPr>
          <w:rFonts w:ascii="Segoe UI" w:hAnsi="Segoe UI" w:cs="Segoe UI"/>
          <w:color w:val="374151"/>
        </w:rPr>
        <w:t>Our Press and Media P</w:t>
      </w:r>
      <w:r>
        <w:rPr>
          <w:rFonts w:ascii="Segoe UI" w:hAnsi="Segoe UI" w:cs="Segoe UI"/>
          <w:color w:val="374151"/>
        </w:rPr>
        <w:t xml:space="preserve">age: </w:t>
      </w:r>
      <w:r w:rsidRPr="00C13D68">
        <w:rPr>
          <w:rFonts w:ascii="Segoe UI" w:hAnsi="Segoe UI" w:cs="Segoe UI"/>
          <w:color w:val="374151"/>
        </w:rPr>
        <w:t>https://weewatch.com/pressmedia/</w:t>
      </w:r>
    </w:p>
    <w:p w14:paraId="1F99EC9B" w14:textId="77777777" w:rsidR="00DE4C26" w:rsidRPr="00C13D68" w:rsidRDefault="00DE4C26"/>
    <w:sectPr w:rsidR="00DE4C26" w:rsidRPr="00C13D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8F"/>
    <w:rsid w:val="001825C3"/>
    <w:rsid w:val="002753D4"/>
    <w:rsid w:val="00525DE7"/>
    <w:rsid w:val="00533394"/>
    <w:rsid w:val="005E418F"/>
    <w:rsid w:val="005F69BA"/>
    <w:rsid w:val="006F3453"/>
    <w:rsid w:val="008B5445"/>
    <w:rsid w:val="008F681A"/>
    <w:rsid w:val="00901390"/>
    <w:rsid w:val="00912F17"/>
    <w:rsid w:val="009B2322"/>
    <w:rsid w:val="00AF2D4D"/>
    <w:rsid w:val="00B423DB"/>
    <w:rsid w:val="00BE5EFC"/>
    <w:rsid w:val="00C13D68"/>
    <w:rsid w:val="00DE4C26"/>
    <w:rsid w:val="00E31884"/>
    <w:rsid w:val="00E76752"/>
    <w:rsid w:val="00E965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EF39"/>
  <w15:chartTrackingRefBased/>
  <w15:docId w15:val="{A70BF5ED-C69F-4110-861B-916DF59F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18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12F17"/>
    <w:rPr>
      <w:color w:val="0563C1" w:themeColor="hyperlink"/>
      <w:u w:val="single"/>
    </w:rPr>
  </w:style>
  <w:style w:type="character" w:styleId="UnresolvedMention">
    <w:name w:val="Unresolved Mention"/>
    <w:basedOn w:val="DefaultParagraphFont"/>
    <w:uiPriority w:val="99"/>
    <w:semiHidden/>
    <w:unhideWhenUsed/>
    <w:rsid w:val="00912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891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Nicole@weewatc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d35d6f5-7f2d-4ae9-a0a9-f8db3006f824">
      <Terms xmlns="http://schemas.microsoft.com/office/infopath/2007/PartnerControls"/>
    </lcf76f155ced4ddcb4097134ff3c332f>
    <TaxCatchAll xmlns="f6624413-c5e5-46b5-8082-7e2e2ae0e7e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C9DD9D2E32A440ADA34947E638A326" ma:contentTypeVersion="18" ma:contentTypeDescription="Create a new document." ma:contentTypeScope="" ma:versionID="eb051dfe8e45752112c7da6ebeba9e13">
  <xsd:schema xmlns:xsd="http://www.w3.org/2001/XMLSchema" xmlns:xs="http://www.w3.org/2001/XMLSchema" xmlns:p="http://schemas.microsoft.com/office/2006/metadata/properties" xmlns:ns2="8d35d6f5-7f2d-4ae9-a0a9-f8db3006f824" xmlns:ns3="f6624413-c5e5-46b5-8082-7e2e2ae0e7e7" targetNamespace="http://schemas.microsoft.com/office/2006/metadata/properties" ma:root="true" ma:fieldsID="86ee65a3c75a33e2a1d2d2bf4acabcdf" ns2:_="" ns3:_="">
    <xsd:import namespace="8d35d6f5-7f2d-4ae9-a0a9-f8db3006f824"/>
    <xsd:import namespace="f6624413-c5e5-46b5-8082-7e2e2ae0e7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d6f5-7f2d-4ae9-a0a9-f8db3006f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518de4-db1c-4953-a51d-aa17f5074e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624413-c5e5-46b5-8082-7e2e2ae0e7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9586ca-ac97-4f13-b22c-133fb9a3463b}" ma:internalName="TaxCatchAll" ma:showField="CatchAllData" ma:web="f6624413-c5e5-46b5-8082-7e2e2ae0e7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B7E435-C732-4C82-B7C6-673EB7EAFF57}">
  <ds:schemaRefs>
    <ds:schemaRef ds:uri="http://schemas.microsoft.com/sharepoint/v3/contenttype/forms"/>
  </ds:schemaRefs>
</ds:datastoreItem>
</file>

<file path=customXml/itemProps2.xml><?xml version="1.0" encoding="utf-8"?>
<ds:datastoreItem xmlns:ds="http://schemas.openxmlformats.org/officeDocument/2006/customXml" ds:itemID="{7CE8817D-7B1B-47F0-992B-484E20D18CCA}">
  <ds:schemaRefs>
    <ds:schemaRef ds:uri="http://schemas.microsoft.com/office/2006/metadata/properties"/>
    <ds:schemaRef ds:uri="http://schemas.microsoft.com/office/infopath/2007/PartnerControls"/>
    <ds:schemaRef ds:uri="8d35d6f5-7f2d-4ae9-a0a9-f8db3006f824"/>
    <ds:schemaRef ds:uri="f6624413-c5e5-46b5-8082-7e2e2ae0e7e7"/>
  </ds:schemaRefs>
</ds:datastoreItem>
</file>

<file path=customXml/itemProps3.xml><?xml version="1.0" encoding="utf-8"?>
<ds:datastoreItem xmlns:ds="http://schemas.openxmlformats.org/officeDocument/2006/customXml" ds:itemID="{5126E2EA-BAE1-4876-B8DB-D86BCBAAD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d6f5-7f2d-4ae9-a0a9-f8db3006f824"/>
    <ds:schemaRef ds:uri="f6624413-c5e5-46b5-8082-7e2e2ae0e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Parise</dc:creator>
  <cp:keywords/>
  <dc:description/>
  <cp:lastModifiedBy>Nicole Pegler</cp:lastModifiedBy>
  <cp:revision>13</cp:revision>
  <dcterms:created xsi:type="dcterms:W3CDTF">2024-03-04T15:49:00Z</dcterms:created>
  <dcterms:modified xsi:type="dcterms:W3CDTF">2024-03-04T18:33:00Z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0x01010024C9DD9D2E32A440ADA34947E638A326</vt:lpwstr>
  </property>
  <property fmtid="{D5CDD505-2E9C-101B-9397-08002B2CF9AE}" pid="3" name="MediaServiceImageTags">
    <vt:lpwstr/>
  </property>
</Properties>
</file>